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68712" w14:textId="6327E8C3" w:rsidR="002C1BDD" w:rsidRPr="00190C51" w:rsidRDefault="00DD0D3B" w:rsidP="0044362D">
      <w:pPr>
        <w:ind w:left="-360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1BE61" wp14:editId="139F8C08">
                <wp:simplePos x="0" y="0"/>
                <wp:positionH relativeFrom="column">
                  <wp:posOffset>2624738</wp:posOffset>
                </wp:positionH>
                <wp:positionV relativeFrom="paragraph">
                  <wp:posOffset>-1270</wp:posOffset>
                </wp:positionV>
                <wp:extent cx="0" cy="7921128"/>
                <wp:effectExtent l="57150" t="19050" r="76200" b="8001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2112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65pt,-.1pt" to="206.65pt,6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5wWtwEAAMMDAAAOAAAAZHJzL2Uyb0RvYy54bWysU8tu2zAQvBfIPxC8x3oc0lSwnIOD9lK0&#10;RtN+AEMtLQJ8YclY8t93SdlK0RYIUPRC8bEzuzO72j7M1rATYNTe9bzZ1JyBk37Q7tjzH98/3t5z&#10;FpNwgzDeQc/PEPnD7ubddgodtH70ZgBkROJiN4WejymFrqqiHMGKuPEBHD0qj1YkOuKxGlBMxG5N&#10;1db1XTV5HAJ6CTHS7ePyyHeFXymQ6atSERIzPafaUlmxrM95rXZb0R1RhFHLSxniH6qwQjtKulI9&#10;iiTYC+o/qKyW6KNXaSO9rbxSWkLRQGqa+jc1T6MIULSQOTGsNsX/Ryu/nA7I9EC948wJSy16Sij0&#10;cUxs750jAz2yJvs0hdhR+N4d8HKK4YBZ9KzQ5i/JYXPx9rx6C3NicrmUdPv+Q9s07X3mq16BAWP6&#10;BN6yvOm50S7LFp04fY5pCb2GEC4XsqQuu3Q2kION+waKpFCytqDLEMHeIDsJar+QElwqUih1ic4w&#10;pY1ZgfXbwEt8hkIZsBXcvA1eESWzd2kFW+08/o0gzdeS1RJ/dWDRnS149sO5NKVYQ5NSzL1MdR7F&#10;X88F/vrv7X4CAAD//wMAUEsDBBQABgAIAAAAIQBQNab+3AAAAAoBAAAPAAAAZHJzL2Rvd25yZXYu&#10;eG1sTI/LTsMwEEX3SPyDNUjsWqduVWiIUyEkJJY0ZcHSiad5EI8t223Sv8eIBSyv7tGdM8V+NiO7&#10;oA+9JQmrZQYMqbG6p1bCx/F18QgsREVajZZQwhUD7Mvbm0Ll2k50wEsVW5ZGKORKQhejyzkPTYdG&#10;haV1SKk7WW9UTNG3XHs1pXEzcpFlW25UT+lCpxy+dNh8VWcj4dPXg3i7Tk7YYVvtBofi/YBS3t/N&#10;z0/AIs7xD4Yf/aQOZXKq7Zl0YKOEzWq9TqiEhQCW+t9cJ1BsHgTwsuD/Xyi/AQAA//8DAFBLAQIt&#10;ABQABgAIAAAAIQC2gziS/gAAAOEBAAATAAAAAAAAAAAAAAAAAAAAAABbQ29udGVudF9UeXBlc10u&#10;eG1sUEsBAi0AFAAGAAgAAAAhADj9If/WAAAAlAEAAAsAAAAAAAAAAAAAAAAALwEAAF9yZWxzLy5y&#10;ZWxzUEsBAi0AFAAGAAgAAAAhAAvLnBa3AQAAwwMAAA4AAAAAAAAAAAAAAAAALgIAAGRycy9lMm9E&#10;b2MueG1sUEsBAi0AFAAGAAgAAAAhAFA1pv7cAAAACgEAAA8AAAAAAAAAAAAAAAAAEQ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190C51" w:rsidRPr="00190C51">
        <w:rPr>
          <w:b/>
          <w:sz w:val="22"/>
          <w:szCs w:val="22"/>
        </w:rPr>
        <w:t>Contents of</w:t>
      </w:r>
      <w:r w:rsidR="00190C51">
        <w:rPr>
          <w:b/>
          <w:sz w:val="22"/>
          <w:szCs w:val="22"/>
        </w:rPr>
        <w:t xml:space="preserve"> </w:t>
      </w:r>
      <w:r w:rsidR="0044362D" w:rsidRPr="00190C51">
        <w:rPr>
          <w:b/>
          <w:sz w:val="22"/>
          <w:szCs w:val="22"/>
        </w:rPr>
        <w:t>Topic/Transitio</w:t>
      </w:r>
      <w:bookmarkStart w:id="0" w:name="_GoBack"/>
      <w:bookmarkEnd w:id="0"/>
      <w:r w:rsidR="0044362D" w:rsidRPr="00190C51">
        <w:rPr>
          <w:b/>
          <w:sz w:val="22"/>
          <w:szCs w:val="22"/>
        </w:rPr>
        <w:t>n Sentences</w:t>
      </w:r>
    </w:p>
    <w:p w14:paraId="1A18888C" w14:textId="77777777" w:rsidR="0044362D" w:rsidRPr="0044362D" w:rsidRDefault="0044362D" w:rsidP="0044362D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 xml:space="preserve">Falling-Action </w:t>
      </w:r>
      <w:r w:rsidR="005161E9">
        <w:rPr>
          <w:b/>
          <w:sz w:val="22"/>
          <w:szCs w:val="22"/>
          <w:u w:val="single"/>
        </w:rPr>
        <w:t>Paragraph</w:t>
      </w:r>
    </w:p>
    <w:p w14:paraId="3A3B0F84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06CF1EB0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52D8F059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678958D3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problem</w:t>
      </w:r>
      <w:r w:rsidRPr="0044362D">
        <w:rPr>
          <w:sz w:val="22"/>
          <w:szCs w:val="22"/>
        </w:rPr>
        <w:tab/>
      </w:r>
      <w:r w:rsidR="007C5C2F">
        <w:rPr>
          <w:sz w:val="22"/>
          <w:szCs w:val="22"/>
        </w:rPr>
        <w:tab/>
      </w:r>
      <w:r w:rsidRPr="0044362D">
        <w:rPr>
          <w:sz w:val="22"/>
          <w:szCs w:val="22"/>
        </w:rPr>
        <w:t>__________</w:t>
      </w:r>
    </w:p>
    <w:p w14:paraId="1B219655" w14:textId="77777777" w:rsidR="0044362D" w:rsidRPr="0044362D" w:rsidRDefault="0044362D" w:rsidP="0044362D">
      <w:pPr>
        <w:ind w:left="-360"/>
        <w:rPr>
          <w:b/>
          <w:sz w:val="20"/>
          <w:szCs w:val="20"/>
        </w:rPr>
      </w:pPr>
    </w:p>
    <w:p w14:paraId="72910222" w14:textId="1FF1EAB9" w:rsidR="0044362D" w:rsidRPr="0044362D" w:rsidRDefault="0044362D" w:rsidP="0044362D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>Climax Paragraph</w:t>
      </w:r>
    </w:p>
    <w:p w14:paraId="400BC897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1F1B149C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6CF270A6" w14:textId="01D1F681" w:rsidR="0044362D" w:rsidRPr="0044362D" w:rsidRDefault="00F6172B" w:rsidP="0044362D">
      <w:pPr>
        <w:ind w:left="-360"/>
        <w:rPr>
          <w:sz w:val="22"/>
          <w:szCs w:val="22"/>
        </w:rPr>
      </w:pPr>
      <w:r w:rsidRPr="00F6172B">
        <w:rPr>
          <w:b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57E3ADF1" wp14:editId="0633ACE4">
            <wp:simplePos x="0" y="0"/>
            <wp:positionH relativeFrom="column">
              <wp:posOffset>-2307368</wp:posOffset>
            </wp:positionH>
            <wp:positionV relativeFrom="paragraph">
              <wp:posOffset>102870</wp:posOffset>
            </wp:positionV>
            <wp:extent cx="3712845" cy="234315"/>
            <wp:effectExtent l="5715" t="0" r="7620" b="7620"/>
            <wp:wrapNone/>
            <wp:docPr id="2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12845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362D" w:rsidRPr="0044362D">
        <w:rPr>
          <w:sz w:val="22"/>
          <w:szCs w:val="22"/>
        </w:rPr>
        <w:t>Character name</w:t>
      </w:r>
      <w:r w:rsidR="0044362D" w:rsidRPr="0044362D">
        <w:rPr>
          <w:sz w:val="22"/>
          <w:szCs w:val="22"/>
        </w:rPr>
        <w:tab/>
      </w:r>
      <w:r w:rsidR="0044362D" w:rsidRPr="0044362D">
        <w:rPr>
          <w:sz w:val="22"/>
          <w:szCs w:val="22"/>
        </w:rPr>
        <w:tab/>
      </w:r>
      <w:r w:rsidR="0044362D" w:rsidRPr="0044362D">
        <w:rPr>
          <w:sz w:val="22"/>
          <w:szCs w:val="22"/>
        </w:rPr>
        <w:tab/>
        <w:t>__________</w:t>
      </w:r>
    </w:p>
    <w:p w14:paraId="2BD87130" w14:textId="5E33BC76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crisis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297B1309" w14:textId="77777777" w:rsidR="0044362D" w:rsidRPr="0044362D" w:rsidRDefault="0044362D" w:rsidP="0044362D">
      <w:pPr>
        <w:ind w:left="-360"/>
        <w:rPr>
          <w:b/>
          <w:sz w:val="20"/>
          <w:szCs w:val="20"/>
        </w:rPr>
      </w:pPr>
    </w:p>
    <w:p w14:paraId="7195F684" w14:textId="77777777" w:rsidR="0044362D" w:rsidRPr="0044362D" w:rsidRDefault="0044362D" w:rsidP="0044362D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>Falling-Action Paragraph</w:t>
      </w:r>
    </w:p>
    <w:p w14:paraId="211F1347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0333EDE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08FFADB5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53B7B12D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solution</w:t>
      </w:r>
      <w:r w:rsidRPr="0044362D">
        <w:rPr>
          <w:sz w:val="22"/>
          <w:szCs w:val="22"/>
        </w:rPr>
        <w:tab/>
      </w:r>
      <w:r w:rsidR="007C5C2F">
        <w:rPr>
          <w:sz w:val="22"/>
          <w:szCs w:val="22"/>
        </w:rPr>
        <w:tab/>
      </w:r>
      <w:r w:rsidRPr="0044362D">
        <w:rPr>
          <w:sz w:val="22"/>
          <w:szCs w:val="22"/>
        </w:rPr>
        <w:t>__________</w:t>
      </w:r>
    </w:p>
    <w:p w14:paraId="4914DC92" w14:textId="77777777" w:rsidR="0044362D" w:rsidRPr="0044362D" w:rsidRDefault="0044362D" w:rsidP="0044362D">
      <w:pPr>
        <w:ind w:left="-360"/>
        <w:rPr>
          <w:b/>
          <w:sz w:val="20"/>
          <w:szCs w:val="20"/>
        </w:rPr>
      </w:pPr>
    </w:p>
    <w:p w14:paraId="405EA2FB" w14:textId="77777777" w:rsidR="0044362D" w:rsidRPr="00502957" w:rsidRDefault="0044362D" w:rsidP="0044362D">
      <w:pPr>
        <w:ind w:left="-360"/>
        <w:rPr>
          <w:b/>
          <w:sz w:val="22"/>
          <w:szCs w:val="22"/>
          <w:u w:val="single"/>
        </w:rPr>
      </w:pPr>
      <w:r w:rsidRPr="00502957">
        <w:rPr>
          <w:b/>
          <w:sz w:val="22"/>
          <w:szCs w:val="22"/>
          <w:u w:val="single"/>
        </w:rPr>
        <w:t>Concluding Paragraph</w:t>
      </w:r>
    </w:p>
    <w:p w14:paraId="099F5E24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1EB2E38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7658FB73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EB35433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ending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50B2183F" w14:textId="77777777" w:rsidR="0044362D" w:rsidRDefault="0044362D" w:rsidP="0044362D">
      <w:pPr>
        <w:ind w:left="-360"/>
        <w:rPr>
          <w:b/>
          <w:sz w:val="22"/>
          <w:szCs w:val="22"/>
        </w:rPr>
      </w:pPr>
    </w:p>
    <w:p w14:paraId="5B58FC0E" w14:textId="217EBE93" w:rsidR="0044362D" w:rsidRPr="0044362D" w:rsidRDefault="00DD0D3B" w:rsidP="0044362D">
      <w:pPr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61CF58" wp14:editId="5E9FAB9B">
                <wp:simplePos x="0" y="0"/>
                <wp:positionH relativeFrom="column">
                  <wp:posOffset>-1076900</wp:posOffset>
                </wp:positionH>
                <wp:positionV relativeFrom="paragraph">
                  <wp:posOffset>24558</wp:posOffset>
                </wp:positionV>
                <wp:extent cx="7678757" cy="0"/>
                <wp:effectExtent l="38100" t="38100" r="5588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875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4.8pt,1.95pt" to="519.8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mIuugEAAMMDAAAOAAAAZHJzL2Uyb0RvYy54bWysU8GO0zAQvSPxD5bvNG0ktquo6R66gguC&#10;ioUP8DrjxpLtscamaf+esdtmESCthLg4Hnvem3nPk83DyTtxBEoWQy9Xi6UUEDQONhx6+f3bh3f3&#10;UqSswqAcBujlGZJ82L59s5liBy2O6AYgwSQhdVPs5Zhz7Jom6RG8SguMEPjSIHmVOaRDM5CamN27&#10;pl0u75oJaYiEGlLi08fLpdxWfmNA5y/GJMjC9ZJ7y3Wluj6XtdluVHcgFUerr22of+jCKxu46Ez1&#10;qLISP8j+QeWtJkxo8kKjb9AYq6FqYDWr5W9qnkYVoWphc1KcbUr/j1Z/Pu5J2KGXrRRBeX6ip0zK&#10;HsYsdhgCG4gk2uLTFFPH6buwp2uU4p6K6JMhX74sR5yqt+fZWzhloflwfbe+X79fS6Fvd80LMFLK&#10;HwG9KJteOhuKbNWp46eUuRin3lI4KI1cStddPjsoyS58BcNSuFhb0XWIYOdIHBU/v9IaQl4VKcxX&#10;swvMWOdm4PJ14DW/QKEO2AxevQ6eEbUyhjyDvQ1IfyPIp1vL5pJ/c+Ciu1jwjMO5Pkq1hielKrxO&#10;dRnFX+MKf/n3tj8BAAD//wMAUEsDBBQABgAIAAAAIQCeI7oV3AAAAAkBAAAPAAAAZHJzL2Rvd25y&#10;ZXYueG1sTI/LTsMwEEX3SPyDNZXYtU5TKZAQp0JISCxp6IKlEw95NB5bttukf4/LBpYzc3Tn3HK/&#10;6Ild0PnBkIDtJgGG1Bo1UCfg+Pm2fgLmgyQlJ0Mo4Ioe9tX9XSkLZWY64KUOHYsh5AspoA/BFpz7&#10;tkct/cZYpHj7Nk7LEEfXceXkHMP1xNMkybiWA8UPvbT42mN7qs9awJdrxvT9OtvUjFmdjxbTjwMK&#10;8bBaXp6BBVzCHww3/agOVXRqzJmUZ5OA9TbLs8gK2OXAbkCyyx+BNb8LXpX8f4PqBwAA//8DAFBL&#10;AQItABQABgAIAAAAIQC2gziS/gAAAOEBAAATAAAAAAAAAAAAAAAAAAAAAABbQ29udGVudF9UeXBl&#10;c10ueG1sUEsBAi0AFAAGAAgAAAAhADj9If/WAAAAlAEAAAsAAAAAAAAAAAAAAAAALwEAAF9yZWxz&#10;Ly5yZWxzUEsBAi0AFAAGAAgAAAAhAPPiYi66AQAAwwMAAA4AAAAAAAAAAAAAAAAALgIAAGRycy9l&#10;Mm9Eb2MueG1sUEsBAi0AFAAGAAgAAAAhAJ4juhXcAAAACQEAAA8AAAAAAAAAAAAAAAAAFAQAAGRy&#10;cy9kb3ducmV2LnhtbFBLBQYAAAAABAAEAPMAAAAd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FCA96C0" w14:textId="77777777" w:rsidR="0044362D" w:rsidRPr="00190C51" w:rsidRDefault="0044362D" w:rsidP="0044362D">
      <w:pPr>
        <w:ind w:left="-360"/>
        <w:jc w:val="both"/>
        <w:rPr>
          <w:b/>
          <w:sz w:val="22"/>
          <w:szCs w:val="22"/>
        </w:rPr>
      </w:pPr>
      <w:r w:rsidRPr="00190C51">
        <w:rPr>
          <w:b/>
          <w:sz w:val="22"/>
          <w:szCs w:val="22"/>
        </w:rPr>
        <w:t>Contents of Topic/Transition Sentences</w:t>
      </w:r>
    </w:p>
    <w:p w14:paraId="1A0632A6" w14:textId="77777777" w:rsidR="0044362D" w:rsidRPr="0044362D" w:rsidRDefault="0044362D" w:rsidP="0044362D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>Falling-Action Paragraph</w:t>
      </w:r>
    </w:p>
    <w:p w14:paraId="7AD1B72F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5A6D7EB5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35A2D0AD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22C5E68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problem</w:t>
      </w:r>
      <w:r w:rsidRPr="0044362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4362D">
        <w:rPr>
          <w:sz w:val="22"/>
          <w:szCs w:val="22"/>
        </w:rPr>
        <w:t>__________</w:t>
      </w:r>
    </w:p>
    <w:p w14:paraId="3B2E824A" w14:textId="77777777" w:rsidR="0044362D" w:rsidRPr="0044362D" w:rsidRDefault="0044362D" w:rsidP="0044362D">
      <w:pPr>
        <w:ind w:left="-360"/>
        <w:rPr>
          <w:b/>
          <w:sz w:val="20"/>
          <w:szCs w:val="20"/>
        </w:rPr>
      </w:pPr>
    </w:p>
    <w:p w14:paraId="024927CE" w14:textId="77777777" w:rsidR="0044362D" w:rsidRPr="0044362D" w:rsidRDefault="0044362D" w:rsidP="0044362D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>Climax Paragraph</w:t>
      </w:r>
    </w:p>
    <w:p w14:paraId="4B88B1EC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561E8B65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6CD6784E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7AD247A3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crisis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7013296E" w14:textId="77777777" w:rsidR="0044362D" w:rsidRPr="0044362D" w:rsidRDefault="0044362D" w:rsidP="0044362D">
      <w:pPr>
        <w:ind w:left="-360"/>
        <w:rPr>
          <w:b/>
          <w:sz w:val="20"/>
          <w:szCs w:val="20"/>
        </w:rPr>
      </w:pPr>
    </w:p>
    <w:p w14:paraId="2A294C7C" w14:textId="77777777" w:rsidR="0044362D" w:rsidRPr="0044362D" w:rsidRDefault="0044362D" w:rsidP="0044362D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>Falling-Action Paragraph</w:t>
      </w:r>
    </w:p>
    <w:p w14:paraId="0D67FDB4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697C8EE5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6A82E358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3A58A659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solution</w:t>
      </w:r>
      <w:r w:rsidRPr="0044362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4362D">
        <w:rPr>
          <w:sz w:val="22"/>
          <w:szCs w:val="22"/>
        </w:rPr>
        <w:t>__________</w:t>
      </w:r>
    </w:p>
    <w:p w14:paraId="75F27613" w14:textId="77777777" w:rsidR="0044362D" w:rsidRPr="0044362D" w:rsidRDefault="0044362D" w:rsidP="0044362D">
      <w:pPr>
        <w:ind w:left="-360"/>
        <w:rPr>
          <w:b/>
          <w:sz w:val="20"/>
          <w:szCs w:val="20"/>
        </w:rPr>
      </w:pPr>
    </w:p>
    <w:p w14:paraId="71A8BD9F" w14:textId="77777777" w:rsidR="0044362D" w:rsidRPr="00502957" w:rsidRDefault="0044362D" w:rsidP="0044362D">
      <w:pPr>
        <w:ind w:left="-360"/>
        <w:rPr>
          <w:b/>
          <w:sz w:val="22"/>
          <w:szCs w:val="22"/>
          <w:u w:val="single"/>
        </w:rPr>
      </w:pPr>
      <w:r w:rsidRPr="00502957">
        <w:rPr>
          <w:b/>
          <w:sz w:val="22"/>
          <w:szCs w:val="22"/>
          <w:u w:val="single"/>
        </w:rPr>
        <w:t>Concluding Paragraph</w:t>
      </w:r>
    </w:p>
    <w:p w14:paraId="717F6D60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093FC61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0845DC80" w14:textId="77777777" w:rsidR="0044362D" w:rsidRPr="0044362D" w:rsidRDefault="0044362D" w:rsidP="0044362D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7B28C402" w14:textId="77777777" w:rsidR="00190C51" w:rsidRDefault="00190C51" w:rsidP="00190C51">
      <w:pPr>
        <w:ind w:left="-360"/>
        <w:jc w:val="both"/>
        <w:rPr>
          <w:b/>
          <w:sz w:val="22"/>
          <w:szCs w:val="22"/>
        </w:rPr>
      </w:pPr>
      <w:r w:rsidRPr="00190C51">
        <w:rPr>
          <w:sz w:val="22"/>
          <w:szCs w:val="22"/>
        </w:rPr>
        <w:t>Event related to ending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__________</w:t>
      </w:r>
    </w:p>
    <w:p w14:paraId="65F472B1" w14:textId="77777777" w:rsidR="00190C51" w:rsidRPr="00190C51" w:rsidRDefault="00190C51" w:rsidP="00190C51">
      <w:pPr>
        <w:ind w:left="-360"/>
        <w:jc w:val="both"/>
        <w:rPr>
          <w:b/>
          <w:sz w:val="22"/>
          <w:szCs w:val="22"/>
        </w:rPr>
      </w:pPr>
      <w:r w:rsidRPr="00190C51">
        <w:rPr>
          <w:b/>
          <w:sz w:val="22"/>
          <w:szCs w:val="22"/>
        </w:rPr>
        <w:lastRenderedPageBreak/>
        <w:t>Contents of Topic/Transition Sentences</w:t>
      </w:r>
    </w:p>
    <w:p w14:paraId="6DE0D4C7" w14:textId="77777777" w:rsidR="00190C51" w:rsidRPr="00190C51" w:rsidRDefault="00190C51" w:rsidP="00190C51">
      <w:pPr>
        <w:ind w:left="-360"/>
        <w:rPr>
          <w:b/>
          <w:sz w:val="22"/>
          <w:szCs w:val="22"/>
          <w:u w:val="single"/>
        </w:rPr>
      </w:pPr>
      <w:r w:rsidRPr="00190C51">
        <w:rPr>
          <w:b/>
          <w:sz w:val="22"/>
          <w:szCs w:val="22"/>
          <w:u w:val="single"/>
        </w:rPr>
        <w:t>Falling-Action Paragraph</w:t>
      </w:r>
    </w:p>
    <w:p w14:paraId="654FC662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Transition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407A939D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Topic name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397DCB19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Character name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29E5487D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Event related to problem</w:t>
      </w:r>
      <w:r w:rsidRPr="00190C51">
        <w:rPr>
          <w:sz w:val="22"/>
          <w:szCs w:val="22"/>
        </w:rPr>
        <w:tab/>
      </w:r>
      <w:r w:rsidR="00E17B3F">
        <w:rPr>
          <w:sz w:val="22"/>
          <w:szCs w:val="22"/>
        </w:rPr>
        <w:tab/>
      </w:r>
      <w:r w:rsidRPr="00190C51">
        <w:rPr>
          <w:sz w:val="22"/>
          <w:szCs w:val="22"/>
        </w:rPr>
        <w:t>__________</w:t>
      </w:r>
    </w:p>
    <w:p w14:paraId="5C1AA50C" w14:textId="77777777" w:rsidR="00190C51" w:rsidRPr="00190C51" w:rsidRDefault="00190C51" w:rsidP="00190C51">
      <w:pPr>
        <w:ind w:left="-360"/>
        <w:rPr>
          <w:b/>
          <w:sz w:val="22"/>
          <w:szCs w:val="22"/>
        </w:rPr>
      </w:pPr>
    </w:p>
    <w:p w14:paraId="053A9BB3" w14:textId="77777777" w:rsidR="00190C51" w:rsidRPr="00190C51" w:rsidRDefault="00190C51" w:rsidP="00190C51">
      <w:pPr>
        <w:ind w:left="-360"/>
        <w:rPr>
          <w:b/>
          <w:sz w:val="22"/>
          <w:szCs w:val="22"/>
          <w:u w:val="single"/>
        </w:rPr>
      </w:pPr>
      <w:r w:rsidRPr="00190C51">
        <w:rPr>
          <w:b/>
          <w:sz w:val="22"/>
          <w:szCs w:val="22"/>
          <w:u w:val="single"/>
        </w:rPr>
        <w:t>Climax Paragraph</w:t>
      </w:r>
    </w:p>
    <w:p w14:paraId="3473C971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Transition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5903BC5B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Topic name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7F5DD3C2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Character name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4D91BE79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Event related to crisis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6B4511AE" w14:textId="77777777" w:rsidR="00190C51" w:rsidRPr="00190C51" w:rsidRDefault="00190C51" w:rsidP="00190C51">
      <w:pPr>
        <w:ind w:left="-360"/>
        <w:rPr>
          <w:b/>
          <w:sz w:val="22"/>
          <w:szCs w:val="22"/>
        </w:rPr>
      </w:pPr>
    </w:p>
    <w:p w14:paraId="53C4255D" w14:textId="77777777" w:rsidR="00190C51" w:rsidRPr="00190C51" w:rsidRDefault="00190C51" w:rsidP="00190C51">
      <w:pPr>
        <w:ind w:left="-360"/>
        <w:rPr>
          <w:b/>
          <w:sz w:val="22"/>
          <w:szCs w:val="22"/>
          <w:u w:val="single"/>
        </w:rPr>
      </w:pPr>
      <w:r w:rsidRPr="00190C51">
        <w:rPr>
          <w:b/>
          <w:sz w:val="22"/>
          <w:szCs w:val="22"/>
          <w:u w:val="single"/>
        </w:rPr>
        <w:t>Falling-Action Paragraph</w:t>
      </w:r>
    </w:p>
    <w:p w14:paraId="26DA4305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Transition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1E49CF51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Topic name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10A30842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Character name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5980776F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Event related to solution</w:t>
      </w:r>
      <w:r w:rsidRPr="00190C51">
        <w:rPr>
          <w:sz w:val="22"/>
          <w:szCs w:val="22"/>
        </w:rPr>
        <w:tab/>
      </w:r>
      <w:r w:rsidR="00E17B3F">
        <w:rPr>
          <w:sz w:val="22"/>
          <w:szCs w:val="22"/>
        </w:rPr>
        <w:tab/>
      </w:r>
      <w:r w:rsidRPr="00190C51">
        <w:rPr>
          <w:sz w:val="22"/>
          <w:szCs w:val="22"/>
        </w:rPr>
        <w:t>__________</w:t>
      </w:r>
    </w:p>
    <w:p w14:paraId="3072C4A7" w14:textId="77777777" w:rsidR="00190C51" w:rsidRPr="00190C51" w:rsidRDefault="00190C51" w:rsidP="00190C51">
      <w:pPr>
        <w:ind w:left="-360"/>
        <w:rPr>
          <w:b/>
          <w:sz w:val="22"/>
          <w:szCs w:val="22"/>
        </w:rPr>
      </w:pPr>
    </w:p>
    <w:p w14:paraId="3DEF00A7" w14:textId="77777777" w:rsidR="00190C51" w:rsidRPr="00502957" w:rsidRDefault="00190C51" w:rsidP="00190C51">
      <w:pPr>
        <w:ind w:left="-360"/>
        <w:rPr>
          <w:b/>
          <w:sz w:val="22"/>
          <w:szCs w:val="22"/>
          <w:u w:val="single"/>
        </w:rPr>
      </w:pPr>
      <w:r w:rsidRPr="00502957">
        <w:rPr>
          <w:b/>
          <w:sz w:val="22"/>
          <w:szCs w:val="22"/>
          <w:u w:val="single"/>
        </w:rPr>
        <w:t>Concluding Paragraph</w:t>
      </w:r>
    </w:p>
    <w:p w14:paraId="14F8D32C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Transition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28CA03EC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Topic name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69052C67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Character name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06856A0D" w14:textId="77777777" w:rsidR="00190C51" w:rsidRPr="00190C51" w:rsidRDefault="00190C51" w:rsidP="00190C51">
      <w:pPr>
        <w:ind w:left="-360"/>
        <w:rPr>
          <w:sz w:val="22"/>
          <w:szCs w:val="22"/>
        </w:rPr>
      </w:pPr>
      <w:r w:rsidRPr="00190C51">
        <w:rPr>
          <w:sz w:val="22"/>
          <w:szCs w:val="22"/>
        </w:rPr>
        <w:t>Event related to ending</w:t>
      </w:r>
      <w:r w:rsidRPr="00190C51">
        <w:rPr>
          <w:sz w:val="22"/>
          <w:szCs w:val="22"/>
        </w:rPr>
        <w:tab/>
      </w:r>
      <w:r w:rsidRPr="00190C51">
        <w:rPr>
          <w:sz w:val="22"/>
          <w:szCs w:val="22"/>
        </w:rPr>
        <w:tab/>
        <w:t>__________</w:t>
      </w:r>
    </w:p>
    <w:p w14:paraId="47422726" w14:textId="77777777" w:rsidR="00190C51" w:rsidRPr="00190C51" w:rsidRDefault="00190C51" w:rsidP="00190C51">
      <w:pPr>
        <w:ind w:left="-360"/>
        <w:rPr>
          <w:b/>
          <w:sz w:val="22"/>
          <w:szCs w:val="22"/>
        </w:rPr>
      </w:pPr>
    </w:p>
    <w:p w14:paraId="4FE4C002" w14:textId="77777777" w:rsidR="0044362D" w:rsidRDefault="0044362D" w:rsidP="0044362D">
      <w:pPr>
        <w:ind w:left="-360"/>
        <w:rPr>
          <w:sz w:val="22"/>
          <w:szCs w:val="22"/>
        </w:rPr>
      </w:pPr>
    </w:p>
    <w:p w14:paraId="15A6F973" w14:textId="77777777" w:rsidR="00190C51" w:rsidRPr="00190C51" w:rsidRDefault="00190C51" w:rsidP="00190C51">
      <w:pPr>
        <w:ind w:left="-360"/>
        <w:jc w:val="both"/>
        <w:rPr>
          <w:b/>
          <w:sz w:val="22"/>
          <w:szCs w:val="22"/>
        </w:rPr>
      </w:pPr>
      <w:r w:rsidRPr="00190C51">
        <w:rPr>
          <w:b/>
          <w:sz w:val="22"/>
          <w:szCs w:val="22"/>
        </w:rPr>
        <w:t>Contents of Topic/Transition Sentences</w:t>
      </w:r>
    </w:p>
    <w:p w14:paraId="41BC79C2" w14:textId="77777777" w:rsidR="00190C51" w:rsidRPr="0044362D" w:rsidRDefault="00190C51" w:rsidP="00190C51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>Falling-Action Paragraph</w:t>
      </w:r>
    </w:p>
    <w:p w14:paraId="7697DE2A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3B32F788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2D4EE311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669C1AA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problem</w:t>
      </w:r>
      <w:r w:rsidRPr="0044362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4362D">
        <w:rPr>
          <w:sz w:val="22"/>
          <w:szCs w:val="22"/>
        </w:rPr>
        <w:t>__________</w:t>
      </w:r>
    </w:p>
    <w:p w14:paraId="62378354" w14:textId="77777777" w:rsidR="00190C51" w:rsidRPr="0044362D" w:rsidRDefault="00190C51" w:rsidP="00190C51">
      <w:pPr>
        <w:ind w:left="-360"/>
        <w:rPr>
          <w:b/>
          <w:sz w:val="20"/>
          <w:szCs w:val="20"/>
        </w:rPr>
      </w:pPr>
    </w:p>
    <w:p w14:paraId="06B60EED" w14:textId="77777777" w:rsidR="00190C51" w:rsidRPr="0044362D" w:rsidRDefault="00190C51" w:rsidP="00190C51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>Climax Paragraph</w:t>
      </w:r>
    </w:p>
    <w:p w14:paraId="116752AC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3DB4948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E971CDB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163AE543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crisis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6C79FDCD" w14:textId="77777777" w:rsidR="00190C51" w:rsidRPr="0044362D" w:rsidRDefault="00190C51" w:rsidP="00190C51">
      <w:pPr>
        <w:ind w:left="-360"/>
        <w:rPr>
          <w:b/>
          <w:sz w:val="20"/>
          <w:szCs w:val="20"/>
        </w:rPr>
      </w:pPr>
    </w:p>
    <w:p w14:paraId="1F0A7FBC" w14:textId="77777777" w:rsidR="00190C51" w:rsidRPr="0044362D" w:rsidRDefault="00190C51" w:rsidP="00190C51">
      <w:pPr>
        <w:ind w:left="-360"/>
        <w:rPr>
          <w:b/>
          <w:sz w:val="22"/>
          <w:szCs w:val="22"/>
          <w:u w:val="single"/>
        </w:rPr>
      </w:pPr>
      <w:r w:rsidRPr="0044362D">
        <w:rPr>
          <w:b/>
          <w:sz w:val="22"/>
          <w:szCs w:val="22"/>
          <w:u w:val="single"/>
        </w:rPr>
        <w:t>Falling-Action Paragraph</w:t>
      </w:r>
    </w:p>
    <w:p w14:paraId="70D31640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6D0995F9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23CB740F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4F302E01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Event related to solution</w:t>
      </w:r>
      <w:r w:rsidRPr="0044362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4362D">
        <w:rPr>
          <w:sz w:val="22"/>
          <w:szCs w:val="22"/>
        </w:rPr>
        <w:t>__________</w:t>
      </w:r>
    </w:p>
    <w:p w14:paraId="0661ABF1" w14:textId="77777777" w:rsidR="00190C51" w:rsidRPr="0044362D" w:rsidRDefault="00190C51" w:rsidP="00190C51">
      <w:pPr>
        <w:ind w:left="-360"/>
        <w:rPr>
          <w:b/>
          <w:sz w:val="20"/>
          <w:szCs w:val="20"/>
        </w:rPr>
      </w:pPr>
    </w:p>
    <w:p w14:paraId="6C0DEC47" w14:textId="77777777" w:rsidR="00190C51" w:rsidRPr="00502957" w:rsidRDefault="00190C51" w:rsidP="00190C51">
      <w:pPr>
        <w:ind w:left="-360"/>
        <w:rPr>
          <w:b/>
          <w:sz w:val="22"/>
          <w:szCs w:val="22"/>
          <w:u w:val="single"/>
        </w:rPr>
      </w:pPr>
      <w:r w:rsidRPr="00502957">
        <w:rPr>
          <w:b/>
          <w:sz w:val="22"/>
          <w:szCs w:val="22"/>
          <w:u w:val="single"/>
        </w:rPr>
        <w:t>Concluding Paragraph</w:t>
      </w:r>
    </w:p>
    <w:p w14:paraId="6D2E54AE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Transition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25737ED7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Topic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5AD5B9AC" w14:textId="77777777" w:rsidR="00190C51" w:rsidRPr="0044362D" w:rsidRDefault="00190C51" w:rsidP="00190C51">
      <w:pPr>
        <w:ind w:left="-360"/>
        <w:rPr>
          <w:sz w:val="22"/>
          <w:szCs w:val="22"/>
        </w:rPr>
      </w:pPr>
      <w:r w:rsidRPr="0044362D">
        <w:rPr>
          <w:sz w:val="22"/>
          <w:szCs w:val="22"/>
        </w:rPr>
        <w:t>Character name</w:t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</w:r>
      <w:r w:rsidRPr="0044362D">
        <w:rPr>
          <w:sz w:val="22"/>
          <w:szCs w:val="22"/>
        </w:rPr>
        <w:tab/>
        <w:t>__________</w:t>
      </w:r>
    </w:p>
    <w:p w14:paraId="5440E4D5" w14:textId="77777777" w:rsidR="00190C51" w:rsidRDefault="00190C51" w:rsidP="00190C51">
      <w:pPr>
        <w:ind w:left="-360"/>
        <w:jc w:val="both"/>
        <w:rPr>
          <w:b/>
          <w:sz w:val="22"/>
          <w:szCs w:val="22"/>
        </w:rPr>
      </w:pPr>
      <w:r w:rsidRPr="00190C51">
        <w:rPr>
          <w:sz w:val="22"/>
          <w:szCs w:val="22"/>
        </w:rPr>
        <w:t>Event related to ending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__________</w:t>
      </w:r>
    </w:p>
    <w:sectPr w:rsidR="00190C51" w:rsidSect="00190C51">
      <w:pgSz w:w="12240" w:h="15840"/>
      <w:pgMar w:top="1440" w:right="1800" w:bottom="1440" w:left="180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2D"/>
    <w:rsid w:val="00190C51"/>
    <w:rsid w:val="001C416C"/>
    <w:rsid w:val="001D3D09"/>
    <w:rsid w:val="00232D8C"/>
    <w:rsid w:val="00233A20"/>
    <w:rsid w:val="00236F5E"/>
    <w:rsid w:val="002C1BDD"/>
    <w:rsid w:val="0044362D"/>
    <w:rsid w:val="004B1103"/>
    <w:rsid w:val="00502957"/>
    <w:rsid w:val="00511940"/>
    <w:rsid w:val="005161E9"/>
    <w:rsid w:val="00605FB2"/>
    <w:rsid w:val="006434F2"/>
    <w:rsid w:val="007C5C2F"/>
    <w:rsid w:val="00DD0D3B"/>
    <w:rsid w:val="00E17B3F"/>
    <w:rsid w:val="00F6172B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6248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1997</Characters>
  <Application>Microsoft Office Word</Application>
  <DocSecurity>0</DocSecurity>
  <Lines>16</Lines>
  <Paragraphs>4</Paragraphs>
  <ScaleCrop>false</ScaleCrop>
  <Company>University Of Kansas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Schumaker</dc:creator>
  <cp:lastModifiedBy>John</cp:lastModifiedBy>
  <cp:revision>4</cp:revision>
  <dcterms:created xsi:type="dcterms:W3CDTF">2018-01-11T17:15:00Z</dcterms:created>
  <dcterms:modified xsi:type="dcterms:W3CDTF">2018-03-07T21:28:00Z</dcterms:modified>
</cp:coreProperties>
</file>